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2037" w14:textId="342605F4" w:rsidR="00D5380C" w:rsidRDefault="00D5380C">
      <w:r>
        <w:t>Ambitionen med nedenstående er at fægtere på samme våben så vidt muligt skal tage stilling til et samarbejde og i hvordan det samarbejde skal foregå. Vi har en stor udfordring med at vi er få fægtere og noget af det kan løses ved at klubberne samarbejder for at fægterne kan mødes og træne på tværs af klubber. Derudover kan vi jo desværre kun sende ét hold afsted pr våben/kategori til slutrunderne, hvorfor de våben, der ønsker at sende hold afsted også skal findes fælles fodslag om hvordan vi bedst muligt forbereder fægterne som en samlet gruppe.</w:t>
      </w:r>
    </w:p>
    <w:p w14:paraId="6833FBB8" w14:textId="58F5B9AA" w:rsidR="00D5380C" w:rsidRDefault="00D5380C">
      <w:r>
        <w:t>Sportschefen vil så vidt muligt forsøge at deltage på koordineringsmøderne.</w:t>
      </w:r>
    </w:p>
    <w:p w14:paraId="55F6942E" w14:textId="77777777" w:rsidR="00D5380C" w:rsidRDefault="00D5380C"/>
    <w:p w14:paraId="5CF60BDA" w14:textId="33F2C016" w:rsidR="005806BD" w:rsidRDefault="00E12B34">
      <w:r>
        <w:t>Våben:</w:t>
      </w:r>
    </w:p>
    <w:p w14:paraId="2024E1DC" w14:textId="77777777" w:rsidR="00E12B34" w:rsidRDefault="00E12B34"/>
    <w:p w14:paraId="518216DA" w14:textId="41D193EE" w:rsidR="00E12B34" w:rsidRDefault="00E12B34">
      <w:r>
        <w:t>Kategori:</w:t>
      </w:r>
    </w:p>
    <w:p w14:paraId="1C59F325" w14:textId="77777777" w:rsidR="00E12B34" w:rsidRDefault="00E12B34"/>
    <w:p w14:paraId="6D382756" w14:textId="7DB98C6B" w:rsidR="00E12B34" w:rsidRDefault="00E12B34">
      <w:r>
        <w:t>Hvilke fægtere er med</w:t>
      </w:r>
      <w:r w:rsidR="00D5380C">
        <w:t xml:space="preserve"> og fra hvilke klubber?</w:t>
      </w:r>
    </w:p>
    <w:p w14:paraId="233B0219" w14:textId="77777777" w:rsidR="00E12B34" w:rsidRDefault="00E12B34"/>
    <w:p w14:paraId="5FC00512" w14:textId="65E09D0D" w:rsidR="00E12B34" w:rsidRDefault="00E12B34">
      <w:r>
        <w:t>Hvad er ambitionen med fægterne? (Her skal indgå forventningen til deltagelse i EM/VM samt om det er på individuel eller hold</w:t>
      </w:r>
      <w:r w:rsidR="00D5380C">
        <w:t>)</w:t>
      </w:r>
    </w:p>
    <w:p w14:paraId="188B1929" w14:textId="77777777" w:rsidR="00E12B34" w:rsidRDefault="00E12B34"/>
    <w:p w14:paraId="5D72475E" w14:textId="4788378B" w:rsidR="00E12B34" w:rsidRDefault="00E12B34">
      <w:r>
        <w:t>Hvordan forventer I at gøre et evt. hold klar til slutrunderne? (Er det altid de øverste 4, der deltager til holdturneringer eller hvordan afgør I, hvordan holdet udtages til kvalifikationsstævnerne?)</w:t>
      </w:r>
    </w:p>
    <w:p w14:paraId="1D54071C" w14:textId="77777777" w:rsidR="00E12B34" w:rsidRDefault="00E12B34"/>
    <w:p w14:paraId="3E1A6311" w14:textId="331509A7" w:rsidR="00E12B34" w:rsidRDefault="00E12B34">
      <w:r>
        <w:t>Såfremt fægterne repræsenterer flere klubber, hvordan forventer I så at samarbejde om fægternes udvikling foruden stævnedeltagelse og bruttolandsholdssamlinger?</w:t>
      </w:r>
    </w:p>
    <w:sectPr w:rsidR="00E12B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15DC"/>
    <w:rsid w:val="003015DC"/>
    <w:rsid w:val="005806BD"/>
    <w:rsid w:val="00B11030"/>
    <w:rsid w:val="00D5380C"/>
    <w:rsid w:val="00E12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6C45"/>
  <w15:chartTrackingRefBased/>
  <w15:docId w15:val="{521EB883-EC5D-44B2-9EE3-6257E167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166</Words>
  <Characters>1019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Hjulmand</dc:creator>
  <cp:keywords/>
  <dc:description/>
  <cp:lastModifiedBy>Morten Hjulmand</cp:lastModifiedBy>
  <cp:revision>3</cp:revision>
  <dcterms:created xsi:type="dcterms:W3CDTF">2023-04-26T11:15:00Z</dcterms:created>
  <dcterms:modified xsi:type="dcterms:W3CDTF">2023-04-27T09:07:00Z</dcterms:modified>
</cp:coreProperties>
</file>